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5EF4" w:rsidP="009B5EF4" w:rsidRDefault="009762D2" w14:paraId="56D61535" w14:textId="41801C54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22592A">
        <w:rPr>
          <w:rFonts w:ascii="Calibri" w:hAnsi="Calibri" w:cs="Calibri"/>
          <w:b/>
          <w:bCs/>
          <w:sz w:val="28"/>
          <w:szCs w:val="28"/>
          <w:lang w:val="ro-RO"/>
        </w:rPr>
        <w:t>Comisia tehnică de admitere 20</w:t>
      </w:r>
      <w:r w:rsidR="009B5EF4"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22592A">
        <w:rPr>
          <w:rFonts w:ascii="Calibri" w:hAnsi="Calibri" w:cs="Calibri"/>
          <w:b/>
          <w:bCs/>
          <w:sz w:val="28"/>
          <w:szCs w:val="28"/>
          <w:lang w:val="ro-RO"/>
        </w:rPr>
        <w:br/>
      </w:r>
      <w:r w:rsidRPr="009122E7" w:rsidR="009B5EF4">
        <w:rPr>
          <w:rFonts w:ascii="Calibri" w:hAnsi="Calibri" w:cs="Calibri"/>
          <w:b/>
          <w:bCs/>
          <w:sz w:val="28"/>
          <w:szCs w:val="28"/>
          <w:lang w:val="ro-RO"/>
        </w:rPr>
        <w:t xml:space="preserve">la Facultatea de </w:t>
      </w:r>
      <w:r w:rsidR="009B5EF4">
        <w:rPr>
          <w:rFonts w:ascii="Calibri" w:hAnsi="Calibri" w:cs="Calibri"/>
          <w:b/>
          <w:bCs/>
          <w:sz w:val="28"/>
          <w:szCs w:val="28"/>
          <w:lang w:val="ro-RO"/>
        </w:rPr>
        <w:t xml:space="preserve">Psihologie şi </w:t>
      </w:r>
      <w:proofErr w:type="spellStart"/>
      <w:r w:rsidR="009B5EF4">
        <w:rPr>
          <w:rFonts w:ascii="Calibri" w:hAnsi="Calibri" w:cs="Calibri"/>
          <w:b/>
          <w:bCs/>
          <w:sz w:val="28"/>
          <w:szCs w:val="28"/>
          <w:lang w:val="ro-RO"/>
        </w:rPr>
        <w:t>Ştiinţele</w:t>
      </w:r>
      <w:proofErr w:type="spellEnd"/>
      <w:r w:rsidR="009B5EF4">
        <w:rPr>
          <w:rFonts w:ascii="Calibri" w:hAnsi="Calibri" w:cs="Calibri"/>
          <w:b/>
          <w:bCs/>
          <w:sz w:val="28"/>
          <w:szCs w:val="28"/>
          <w:lang w:val="ro-RO"/>
        </w:rPr>
        <w:t xml:space="preserve"> Educaţiei</w:t>
      </w:r>
    </w:p>
    <w:p w:rsidRPr="0022592A" w:rsidR="009762D2" w:rsidP="009762D2" w:rsidRDefault="009762D2" w14:paraId="2EE99CF6" w14:textId="6ED620B3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:rsidRPr="0022592A" w:rsidR="009762D2" w:rsidP="009762D2" w:rsidRDefault="009762D2" w14:paraId="53374A1B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776E68" w:rsidR="00801064" w:rsidP="002A0C0C" w:rsidRDefault="00284B04" w14:paraId="7AA76919" w14:textId="505BC86F">
      <w:pPr>
        <w:jc w:val="center"/>
        <w:rPr>
          <w:rFonts w:ascii="Arial" w:hAnsi="Arial" w:cs="Arial"/>
          <w:b/>
          <w:bCs/>
          <w:lang w:val="pt-BR"/>
        </w:rPr>
      </w:pPr>
      <w:r w:rsidRPr="0022592A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STUDII UNIVERSITARE DE </w:t>
      </w:r>
      <w:r w:rsidRPr="0022592A"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>MASTER</w:t>
      </w:r>
      <w:r w:rsidR="0092700A"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 xml:space="preserve">AT </w:t>
      </w:r>
    </w:p>
    <w:p w:rsidRPr="0022592A" w:rsidR="00284B04" w:rsidP="00284B04" w:rsidRDefault="00284B04" w14:paraId="7D04B5E1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22592A" w:rsidR="00284B04" w:rsidP="00284B04" w:rsidRDefault="00284B04" w14:paraId="38C260F7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Pr="0022592A" w:rsidR="00284B04" w:rsidTr="052380A4" w14:paraId="25D21D6E" w14:textId="77777777">
        <w:tc>
          <w:tcPr>
            <w:tcW w:w="2265" w:type="dxa"/>
            <w:shd w:val="clear" w:color="auto" w:fill="FFCCFF"/>
            <w:tcMar/>
          </w:tcPr>
          <w:p w:rsidRPr="0022592A" w:rsidR="00284B04" w:rsidP="00DE413D" w:rsidRDefault="00284B04" w14:paraId="140EB0AF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22592A">
              <w:rPr>
                <w:rFonts w:ascii="Calibri" w:hAnsi="Calibri" w:cs="Calibri"/>
                <w:b/>
                <w:lang w:val="ro-RO"/>
              </w:rPr>
              <w:t>Președinte</w:t>
            </w:r>
          </w:p>
        </w:tc>
        <w:tc>
          <w:tcPr>
            <w:tcW w:w="2265" w:type="dxa"/>
            <w:shd w:val="clear" w:color="auto" w:fill="FFCCFF"/>
            <w:tcMar/>
          </w:tcPr>
          <w:p w:rsidRPr="0022592A" w:rsidR="00284B04" w:rsidP="008E1504" w:rsidRDefault="00284B04" w14:paraId="129CF1F5" w14:textId="77777777">
            <w:pPr>
              <w:tabs>
                <w:tab w:val="left" w:pos="405"/>
              </w:tabs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22592A">
              <w:rPr>
                <w:rFonts w:ascii="Calibri" w:hAnsi="Calibri" w:cs="Calibri"/>
                <w:b/>
                <w:lang w:val="ro-RO"/>
              </w:rPr>
              <w:t>Membri</w:t>
            </w:r>
          </w:p>
        </w:tc>
        <w:tc>
          <w:tcPr>
            <w:tcW w:w="2265" w:type="dxa"/>
            <w:shd w:val="clear" w:color="auto" w:fill="FFCCFF"/>
            <w:tcMar/>
          </w:tcPr>
          <w:p w:rsidRPr="0022592A" w:rsidR="00284B04" w:rsidP="00DE413D" w:rsidRDefault="00284B04" w14:paraId="29FB0950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22592A">
              <w:rPr>
                <w:rFonts w:ascii="Calibri" w:hAnsi="Calibri" w:cs="Calibri"/>
                <w:b/>
                <w:lang w:val="ro-RO"/>
              </w:rPr>
              <w:t>Informatician</w:t>
            </w:r>
          </w:p>
        </w:tc>
        <w:tc>
          <w:tcPr>
            <w:tcW w:w="2266" w:type="dxa"/>
            <w:shd w:val="clear" w:color="auto" w:fill="FFCCFF"/>
            <w:tcMar/>
          </w:tcPr>
          <w:p w:rsidRPr="0022592A" w:rsidR="00284B04" w:rsidP="00DE413D" w:rsidRDefault="00284B04" w14:paraId="1EA11C94" w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22592A">
              <w:rPr>
                <w:rFonts w:ascii="Calibri" w:hAnsi="Calibri" w:cs="Calibri"/>
                <w:b/>
                <w:lang w:val="ro-RO"/>
              </w:rPr>
              <w:t>Secretar</w:t>
            </w:r>
          </w:p>
        </w:tc>
      </w:tr>
      <w:tr w:rsidRPr="006721FD" w:rsidR="008E1504" w:rsidTr="052380A4" w14:paraId="76F83331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08BFB944" w14:textId="4E7696F4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9C3163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Conf.univ.dr. Silvia Raluca Matei</w:t>
            </w: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3E3310F0" w14:textId="72DC20C8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8E1504">
              <w:rPr>
                <w:rFonts w:ascii="Calibri" w:hAnsi="Calibri" w:cs="Calibri"/>
                <w:lang w:val="en-GB"/>
              </w:rPr>
              <w:t xml:space="preserve">Prof. univ. dr. Rodica Gabriela Enache 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481D999C" w14:textId="2911BA6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A46EF3">
              <w:rPr>
                <w:rFonts w:ascii="Calibri" w:hAnsi="Calibri" w:cs="Calibri"/>
                <w:sz w:val="20"/>
                <w:szCs w:val="20"/>
                <w:lang w:val="ro-RO"/>
              </w:rPr>
              <w:t>Lect. univ. dr. Claudia Sălceanu</w:t>
            </w: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329AC805" w14:textId="71121C14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9C31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Prof</w:t>
            </w:r>
            <w:r w:rsidRPr="009C3163" w:rsidR="00A1033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 Univ. Dr. </w:t>
            </w:r>
            <w:r w:rsidRPr="009C31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Daniela </w:t>
            </w:r>
            <w:r w:rsidRPr="009C3163" w:rsidR="00A1033E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Căprioară</w:t>
            </w:r>
          </w:p>
        </w:tc>
      </w:tr>
      <w:tr w:rsidRPr="00D615EE" w:rsidR="008E1504" w:rsidTr="052380A4" w14:paraId="07CBFCCD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AD0D4AA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87B4CF5" w14:textId="6CE103BC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8E1504">
              <w:rPr>
                <w:rFonts w:ascii="Calibri" w:hAnsi="Calibri" w:cs="Calibri"/>
                <w:lang w:val="pt-BR"/>
              </w:rPr>
              <w:t>Conf. univ. dr. Laura Rodica Giurgiu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1D442C9F" w14:textId="64A29D1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proofErr w:type="spellStart"/>
            <w:r w:rsidRPr="009C31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Asist.univ.dr</w:t>
            </w:r>
            <w:proofErr w:type="spellEnd"/>
            <w:r w:rsidRPr="009C31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 Mirela Doga</w:t>
            </w: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5B708C87" w14:textId="7B1D3FBC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6825CA">
              <w:rPr>
                <w:rFonts w:ascii="Calibri" w:hAnsi="Calibri" w:cs="Calibri"/>
                <w:sz w:val="20"/>
                <w:szCs w:val="20"/>
                <w:lang w:val="ro-RO"/>
              </w:rPr>
              <w:t>Lect. univ. dr. Mariana Floricica Călin</w:t>
            </w:r>
          </w:p>
        </w:tc>
      </w:tr>
      <w:tr w:rsidRPr="00464D51" w:rsidR="008E1504" w:rsidTr="052380A4" w14:paraId="6D2F7C5B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37ADEB36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6254CF0" w14:textId="6DDB959E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8E1504">
              <w:rPr>
                <w:rFonts w:ascii="Calibri" w:hAnsi="Calibri" w:cs="Calibri"/>
                <w:lang w:val="pt-BR"/>
              </w:rPr>
              <w:t>Conf. univ. dr. Larisa Casangiu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00055042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66E4A8E0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5F8BD8F9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51C294BC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30D0DCDF" w14:textId="72E117DD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8E1504">
              <w:rPr>
                <w:rFonts w:ascii="Calibri" w:hAnsi="Calibri" w:cs="Calibri"/>
                <w:lang w:val="en-GB"/>
              </w:rPr>
              <w:t>Conf. univ. dr. Cristian Petre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57B6120E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7EDF8204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270C84A2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130FBCAD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5DC5E1C2" w14:textId="5C4FAAA3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8E1504">
              <w:rPr>
                <w:rFonts w:ascii="Calibri" w:hAnsi="Calibri" w:cs="Calibri"/>
                <w:lang w:val="en-GB"/>
              </w:rPr>
              <w:t>Conf. univ. dr. Monica Moraru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0B72B010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49D90E75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464D51" w:rsidR="008E1504" w:rsidTr="052380A4" w14:paraId="494685D0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60689B1D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813A02C" w14:textId="318852BB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pt-BR"/>
              </w:rPr>
            </w:pPr>
            <w:r w:rsidRPr="008E1504">
              <w:rPr>
                <w:rFonts w:ascii="Calibri" w:hAnsi="Calibri" w:cs="Calibri"/>
                <w:lang w:val="pt-BR"/>
              </w:rPr>
              <w:t>Conf. univ. dr. Mihaela Mitroi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13F47C66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25550250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669889AC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5D76C7F1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30E160BD" w14:textId="04E676DC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Lect. univ. dr. Mihaela Carmen Băiceanu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5148F39F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76B7071B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464D51" w:rsidR="008E1504" w:rsidTr="052380A4" w14:paraId="7980FD85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37F3DEF4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1BD017F" w14:textId="648ADE43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pt-BR"/>
              </w:rPr>
            </w:pPr>
            <w:r w:rsidRPr="008E1504">
              <w:rPr>
                <w:rFonts w:ascii="Calibri" w:hAnsi="Calibri" w:cs="Calibri"/>
                <w:lang w:val="pt-BR"/>
              </w:rPr>
              <w:t>Lect. univ. dr. Mihaela Luminița Sandu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6AEF2A38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74339250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3560941C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42863F4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3C8F5EEF" w14:textId="551EC692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 xml:space="preserve">Lect. univ. dr. Damian </w:t>
            </w:r>
            <w:proofErr w:type="spellStart"/>
            <w:r w:rsidRPr="008E1504">
              <w:rPr>
                <w:rFonts w:ascii="Calibri" w:hAnsi="Calibri" w:cs="Calibri"/>
                <w:lang w:val="en-GB"/>
              </w:rPr>
              <w:t>Totolan</w:t>
            </w:r>
            <w:proofErr w:type="spellEnd"/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6339C1C0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39CAD52B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464D51" w:rsidR="008E1504" w:rsidTr="052380A4" w14:paraId="00DE0A3E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4E59CD92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66303513" w14:textId="613BA64B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pt-BR"/>
              </w:rPr>
            </w:pPr>
            <w:r w:rsidRPr="008E1504">
              <w:rPr>
                <w:rFonts w:ascii="Calibri" w:hAnsi="Calibri" w:cs="Calibri"/>
                <w:lang w:val="pt-BR"/>
              </w:rPr>
              <w:t>Lect. univ. dr. Florentina Olimpia Avram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62710E57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264003C9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0FB8E5D9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538F82C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15956CAE" w14:textId="4356766C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Lect. univ. dr. Marinela Carmen Grigore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07707A2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116CA314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464D51" w:rsidR="008E1504" w:rsidTr="052380A4" w14:paraId="4222B25A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4A4E13A4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305445E2" w14:textId="48211178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pt-BR"/>
              </w:rPr>
            </w:pPr>
            <w:r w:rsidRPr="008E1504">
              <w:rPr>
                <w:rFonts w:ascii="Calibri" w:hAnsi="Calibri" w:cs="Calibri"/>
                <w:lang w:val="pt-BR"/>
              </w:rPr>
              <w:t>Lect. univ. dr. Mioara Lăcrămioara Paraschiv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C09B7A2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0BD6951A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0280DD0F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70B320B1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2FA0889" w14:textId="24AD3170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Lect. univ. dr. Enache Tusa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6D262857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6BE670C3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464D51" w:rsidR="008E1504" w:rsidTr="052380A4" w14:paraId="23D0DC3D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4E6C12C3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318A30D" w14:textId="1E9DD41F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pt-BR"/>
              </w:rPr>
            </w:pPr>
            <w:r w:rsidRPr="008E1504">
              <w:rPr>
                <w:rFonts w:ascii="Calibri" w:hAnsi="Calibri" w:cs="Calibri"/>
                <w:lang w:val="pt-BR"/>
              </w:rPr>
              <w:t>Lect. univ. dr. Diana Rodica Munteanu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0333E5E5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79073032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0B745BEF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4C14653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5B3B525" w14:textId="09F79EFE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Lect. univ. dr. Tatiana Barbaros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7A3921DB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7CD4D174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538B5397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1FA90E96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33A16310" w14:textId="2312B64D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Lect. univ. dr. Claudia Popa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51623D18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40CEAB38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464D51" w:rsidR="008E1504" w:rsidTr="052380A4" w14:paraId="3D7B9F7A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63303E10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4CC9DD1B" w14:textId="4AA1EF46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pt-BR"/>
              </w:rPr>
            </w:pPr>
            <w:r w:rsidRPr="008E1504">
              <w:rPr>
                <w:rFonts w:ascii="Calibri" w:hAnsi="Calibri" w:cs="Calibri"/>
                <w:lang w:val="pt-BR"/>
              </w:rPr>
              <w:t>Lect. univ. dr. Anamaria Bezem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773420DC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25DD7FC6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00A765E1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32528055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2120E1A" w14:textId="30FC238F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Lect. univ. dr. Iuliana Lungu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9B3D164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7274A9EA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464D51" w:rsidR="002A0C0C" w:rsidTr="052380A4" w14:paraId="08649146" w14:textId="77777777">
        <w:tc>
          <w:tcPr>
            <w:tcW w:w="2265" w:type="dxa"/>
            <w:shd w:val="clear" w:color="auto" w:fill="auto"/>
            <w:tcMar/>
          </w:tcPr>
          <w:p w:rsidRPr="0022592A" w:rsidR="002A0C0C" w:rsidP="008E1504" w:rsidRDefault="002A0C0C" w14:paraId="61736DB4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2A0C0C" w:rsidR="002A0C0C" w:rsidP="008E1504" w:rsidRDefault="002A0C0C" w14:paraId="24447838" w14:textId="772B9869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pt-BR"/>
              </w:rPr>
            </w:pPr>
            <w:r w:rsidRPr="002A0C0C">
              <w:rPr>
                <w:rFonts w:ascii="Calibri" w:hAnsi="Calibri" w:cs="Calibri"/>
                <w:lang w:val="pt-BR"/>
              </w:rPr>
              <w:t>Lect.univ.dr. Miruna M</w:t>
            </w:r>
            <w:r>
              <w:rPr>
                <w:rFonts w:ascii="Calibri" w:hAnsi="Calibri" w:cs="Calibri"/>
                <w:lang w:val="pt-BR"/>
              </w:rPr>
              <w:t>oroianu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2A0C0C" w:rsidP="008E1504" w:rsidRDefault="002A0C0C" w14:paraId="71C4D069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2A0C0C" w:rsidP="008E1504" w:rsidRDefault="002A0C0C" w14:paraId="267C44B5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41631826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86760D3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0FA5400" w14:textId="11A24C7D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 xml:space="preserve">Asist. univ. </w:t>
            </w:r>
            <w:proofErr w:type="spellStart"/>
            <w:r w:rsidRPr="008E1504">
              <w:rPr>
                <w:rFonts w:ascii="Calibri" w:hAnsi="Calibri" w:cs="Calibri"/>
                <w:lang w:val="en-GB"/>
              </w:rPr>
              <w:t>drd</w:t>
            </w:r>
            <w:proofErr w:type="spellEnd"/>
            <w:r w:rsidRPr="008E1504">
              <w:rPr>
                <w:rFonts w:ascii="Calibri" w:hAnsi="Calibri" w:cs="Calibri"/>
                <w:lang w:val="en-GB"/>
              </w:rPr>
              <w:t xml:space="preserve">. Sebastian </w:t>
            </w:r>
            <w:proofErr w:type="spellStart"/>
            <w:r w:rsidRPr="008E1504">
              <w:rPr>
                <w:rFonts w:ascii="Calibri" w:hAnsi="Calibri" w:cs="Calibri"/>
                <w:lang w:val="en-GB"/>
              </w:rPr>
              <w:t>Chendrean</w:t>
            </w:r>
            <w:proofErr w:type="spellEnd"/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3E753EB5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32F37883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221AD165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1890578A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747AF93C" w14:textId="79DFDC57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 xml:space="preserve">Asist. univ. </w:t>
            </w:r>
            <w:proofErr w:type="spellStart"/>
            <w:r w:rsidRPr="008E1504">
              <w:rPr>
                <w:rFonts w:ascii="Calibri" w:hAnsi="Calibri" w:cs="Calibri"/>
                <w:lang w:val="en-GB"/>
              </w:rPr>
              <w:t>drd</w:t>
            </w:r>
            <w:proofErr w:type="spellEnd"/>
            <w:r w:rsidRPr="008E1504">
              <w:rPr>
                <w:rFonts w:ascii="Calibri" w:hAnsi="Calibri" w:cs="Calibri"/>
                <w:lang w:val="en-GB"/>
              </w:rPr>
              <w:t>. Florena Antonescu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CB8642A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38E7725B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08F6E256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3E1A8C9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314EA15" w14:textId="0255A602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Manuela Muha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7464F0E8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5F7AE6D8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5EE615F4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16D94C2A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294BA261" w14:textId="3BE515D2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Izabela Moldoveanu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55A122C7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21C00755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47B858EA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148FFB0B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729E8C84" w14:textId="0637D66A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Anghel Aneta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478194A5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51305EF9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57B8496B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7FE4B12B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036DB995" w14:textId="53E56A55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Cristea Mirela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23753F74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64101310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  <w:tr w:rsidRPr="0022592A" w:rsidR="008E1504" w:rsidTr="052380A4" w14:paraId="0517DD0F" w14:textId="77777777"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1A95C63A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5" w:type="dxa"/>
            <w:shd w:val="clear" w:color="auto" w:fill="auto"/>
            <w:tcMar/>
          </w:tcPr>
          <w:p w:rsidRPr="008E1504" w:rsidR="008E1504" w:rsidP="008E1504" w:rsidRDefault="008E1504" w14:paraId="7EE24E6C" w14:textId="7F882B96">
            <w:pPr>
              <w:pStyle w:val="Listparagraf"/>
              <w:numPr>
                <w:ilvl w:val="0"/>
                <w:numId w:val="1"/>
              </w:numPr>
              <w:tabs>
                <w:tab w:val="left" w:pos="405"/>
              </w:tabs>
              <w:ind w:left="429"/>
              <w:rPr>
                <w:rFonts w:ascii="Calibri" w:hAnsi="Calibri" w:cs="Calibri"/>
                <w:lang w:val="en-GB"/>
              </w:rPr>
            </w:pPr>
            <w:r w:rsidRPr="008E1504">
              <w:rPr>
                <w:rFonts w:ascii="Calibri" w:hAnsi="Calibri" w:cs="Calibri"/>
                <w:lang w:val="en-GB"/>
              </w:rPr>
              <w:t>David Vlad Andrei</w:t>
            </w:r>
          </w:p>
        </w:tc>
        <w:tc>
          <w:tcPr>
            <w:tcW w:w="2265" w:type="dxa"/>
            <w:shd w:val="clear" w:color="auto" w:fill="auto"/>
            <w:tcMar/>
          </w:tcPr>
          <w:p w:rsidRPr="0022592A" w:rsidR="008E1504" w:rsidP="008E1504" w:rsidRDefault="008E1504" w14:paraId="4AE77DA5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2266" w:type="dxa"/>
            <w:shd w:val="clear" w:color="auto" w:fill="auto"/>
            <w:tcMar/>
          </w:tcPr>
          <w:p w:rsidRPr="0022592A" w:rsidR="008E1504" w:rsidP="008E1504" w:rsidRDefault="008E1504" w14:paraId="2DCBF8E3" w14:textId="77777777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</w:tbl>
    <w:p w:rsidR="052380A4" w:rsidRDefault="052380A4" w14:paraId="5C040F7F" w14:textId="3D84EB2D"/>
    <w:p w:rsidRPr="0022592A" w:rsidR="009762D2" w:rsidP="009762D2" w:rsidRDefault="009762D2" w14:paraId="60233C13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22592A" w:rsidR="009762D2" w:rsidP="009762D2" w:rsidRDefault="009762D2" w14:paraId="42C48842" w14:textId="7777777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:rsidRPr="005015BF" w:rsidR="006721FD" w:rsidP="006721FD" w:rsidRDefault="006721FD" w14:paraId="3228C5D1" w14:textId="1423BD93">
      <w:pPr>
        <w:rPr>
          <w:rFonts w:ascii="Calibri" w:hAnsi="Calibri" w:cs="Calibri"/>
          <w:sz w:val="20"/>
          <w:szCs w:val="20"/>
          <w:lang w:val="ro-RO"/>
        </w:rPr>
      </w:pPr>
      <w:r w:rsidRPr="052380A4" w:rsidR="006721FD">
        <w:rPr>
          <w:rFonts w:ascii="Calibri" w:hAnsi="Calibri" w:cs="Calibri"/>
          <w:sz w:val="20"/>
          <w:szCs w:val="20"/>
          <w:lang w:val="ro-RO"/>
        </w:rPr>
        <w:t xml:space="preserve">Data: </w:t>
      </w:r>
      <w:r w:rsidRPr="052380A4" w:rsidR="006721FD">
        <w:rPr>
          <w:rFonts w:ascii="Calibri" w:hAnsi="Calibri" w:cs="Calibri"/>
          <w:sz w:val="20"/>
          <w:szCs w:val="20"/>
          <w:lang w:val="ro-RO"/>
        </w:rPr>
        <w:t>2</w:t>
      </w:r>
      <w:r w:rsidRPr="052380A4" w:rsidR="79DAA7CE">
        <w:rPr>
          <w:rFonts w:ascii="Calibri" w:hAnsi="Calibri" w:cs="Calibri"/>
          <w:sz w:val="20"/>
          <w:szCs w:val="20"/>
          <w:lang w:val="ro-RO"/>
        </w:rPr>
        <w:t>6</w:t>
      </w:r>
      <w:r w:rsidRPr="052380A4" w:rsidR="006721FD">
        <w:rPr>
          <w:rFonts w:ascii="Calibri" w:hAnsi="Calibri" w:cs="Calibri"/>
          <w:sz w:val="20"/>
          <w:szCs w:val="20"/>
          <w:lang w:val="ro-RO"/>
        </w:rPr>
        <w:t>.03.2025</w:t>
      </w:r>
    </w:p>
    <w:p w:rsidRPr="005015BF" w:rsidR="006721FD" w:rsidP="006721FD" w:rsidRDefault="006721FD" w14:paraId="6139A89B" w14:textId="77777777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:rsidRPr="00C54D11" w:rsidR="006721FD" w:rsidP="006721FD" w:rsidRDefault="006721FD" w14:paraId="7C063FA9" w14:textId="77777777">
      <w:pPr>
        <w:jc w:val="right"/>
        <w:rPr>
          <w:lang w:val="pt-BR"/>
        </w:rPr>
      </w:pPr>
      <w:proofErr w:type="spellStart"/>
      <w:r>
        <w:rPr>
          <w:rFonts w:ascii="Calibri" w:hAnsi="Calibri" w:cs="Calibri"/>
          <w:sz w:val="20"/>
          <w:szCs w:val="20"/>
          <w:lang w:val="ro-RO"/>
        </w:rPr>
        <w:t>Conf.univ.dr</w:t>
      </w:r>
      <w:proofErr w:type="spellEnd"/>
      <w:r>
        <w:rPr>
          <w:rFonts w:ascii="Calibri" w:hAnsi="Calibri" w:cs="Calibri"/>
          <w:sz w:val="20"/>
          <w:szCs w:val="20"/>
          <w:lang w:val="ro-RO"/>
        </w:rPr>
        <w:t>. Raluca Silvia MATEI</w:t>
      </w:r>
    </w:p>
    <w:p w:rsidR="00ED16E5" w:rsidP="00ED16E5" w:rsidRDefault="00ED16E5" w14:paraId="5217B590" w14:textId="77777777">
      <w:pPr>
        <w:jc w:val="center"/>
        <w:rPr>
          <w:rFonts w:ascii="Calibri" w:hAnsi="Calibri" w:cs="Calibri"/>
          <w:sz w:val="20"/>
          <w:szCs w:val="20"/>
          <w:lang w:val="pt-BR"/>
        </w:rPr>
      </w:pPr>
    </w:p>
    <w:p w:rsidR="00464D51" w:rsidP="00ED16E5" w:rsidRDefault="00464D51" w14:paraId="3EF7A994" w14:textId="77777777">
      <w:pPr>
        <w:jc w:val="center"/>
        <w:rPr>
          <w:rFonts w:ascii="Calibri" w:hAnsi="Calibri" w:cs="Calibri"/>
          <w:sz w:val="20"/>
          <w:szCs w:val="20"/>
          <w:lang w:val="pt-BR"/>
        </w:rPr>
      </w:pPr>
    </w:p>
    <w:p w:rsidRPr="00122322" w:rsidR="00464D51" w:rsidP="00464D51" w:rsidRDefault="00464D51" w14:paraId="0ED7F5E9" w14:textId="77777777">
      <w:pPr>
        <w:jc w:val="center"/>
        <w:rPr>
          <w:rFonts w:ascii="Calibri" w:hAnsi="Calibri" w:cs="Calibri"/>
          <w:lang w:val="pt-BR"/>
        </w:rPr>
      </w:pPr>
      <w:r w:rsidRPr="00122322">
        <w:rPr>
          <w:rFonts w:ascii="Calibri" w:hAnsi="Calibri" w:cs="Calibri"/>
          <w:lang w:val="pt-BR"/>
        </w:rPr>
        <w:t xml:space="preserve">Aprobat prin HCF </w:t>
      </w:r>
      <w:r>
        <w:rPr>
          <w:rFonts w:ascii="Calibri" w:hAnsi="Calibri" w:cs="Calibri"/>
          <w:lang w:val="pt-BR"/>
        </w:rPr>
        <w:t>nr.38/27.03.2025</w:t>
      </w:r>
    </w:p>
    <w:p w:rsidRPr="006721FD" w:rsidR="00464D51" w:rsidP="00ED16E5" w:rsidRDefault="00464D51" w14:paraId="0A8797D1" w14:textId="77777777">
      <w:pPr>
        <w:jc w:val="center"/>
        <w:rPr>
          <w:rFonts w:ascii="Calibri" w:hAnsi="Calibri" w:cs="Calibri"/>
          <w:sz w:val="20"/>
          <w:szCs w:val="20"/>
          <w:lang w:val="pt-BR"/>
        </w:rPr>
      </w:pPr>
    </w:p>
    <w:sectPr w:rsidRPr="006721FD" w:rsidR="00464D51" w:rsidSect="000521E8">
      <w:footerReference w:type="default" r:id="rId10"/>
      <w:pgSz w:w="11907" w:h="16840" w:orient="portrait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4FD9" w:rsidP="00DB1347" w:rsidRDefault="00724FD9" w14:paraId="1A98E7EA" w14:textId="77777777">
      <w:r>
        <w:separator/>
      </w:r>
    </w:p>
  </w:endnote>
  <w:endnote w:type="continuationSeparator" w:id="0">
    <w:p w:rsidR="00724FD9" w:rsidP="00DB1347" w:rsidRDefault="00724FD9" w14:paraId="334356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B25DB" w:rsidR="00DB25DB" w:rsidP="00DB25DB" w:rsidRDefault="00DB25DB" w14:paraId="7A5A4ECF" w14:textId="7706D6D7">
    <w:pPr>
      <w:pStyle w:val="Subsol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4FD9" w:rsidP="00DB1347" w:rsidRDefault="00724FD9" w14:paraId="70FC7358" w14:textId="77777777">
      <w:r>
        <w:separator/>
      </w:r>
    </w:p>
  </w:footnote>
  <w:footnote w:type="continuationSeparator" w:id="0">
    <w:p w:rsidR="00724FD9" w:rsidP="00DB1347" w:rsidRDefault="00724FD9" w14:paraId="39DCEFD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C101D"/>
    <w:multiLevelType w:val="hybridMultilevel"/>
    <w:tmpl w:val="D8B648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0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11D7A"/>
    <w:rsid w:val="000521E8"/>
    <w:rsid w:val="000621BA"/>
    <w:rsid w:val="000C43DD"/>
    <w:rsid w:val="001741B3"/>
    <w:rsid w:val="001F209D"/>
    <w:rsid w:val="0022592A"/>
    <w:rsid w:val="00231C87"/>
    <w:rsid w:val="00284B04"/>
    <w:rsid w:val="002A0C0C"/>
    <w:rsid w:val="002C5464"/>
    <w:rsid w:val="002E41D7"/>
    <w:rsid w:val="00331A07"/>
    <w:rsid w:val="00464D51"/>
    <w:rsid w:val="00570875"/>
    <w:rsid w:val="005D5424"/>
    <w:rsid w:val="006721FD"/>
    <w:rsid w:val="006825CA"/>
    <w:rsid w:val="006B6FCA"/>
    <w:rsid w:val="00724FD9"/>
    <w:rsid w:val="00801064"/>
    <w:rsid w:val="00825B3F"/>
    <w:rsid w:val="008C7D69"/>
    <w:rsid w:val="008D3A17"/>
    <w:rsid w:val="008E1504"/>
    <w:rsid w:val="0092700A"/>
    <w:rsid w:val="009577F9"/>
    <w:rsid w:val="009713F3"/>
    <w:rsid w:val="009762D2"/>
    <w:rsid w:val="009B5EF4"/>
    <w:rsid w:val="009B7455"/>
    <w:rsid w:val="009E238B"/>
    <w:rsid w:val="00A1033E"/>
    <w:rsid w:val="00A46EF3"/>
    <w:rsid w:val="00A87B87"/>
    <w:rsid w:val="00C043F7"/>
    <w:rsid w:val="00CC2CA0"/>
    <w:rsid w:val="00D36653"/>
    <w:rsid w:val="00D615EE"/>
    <w:rsid w:val="00DA382B"/>
    <w:rsid w:val="00DB1347"/>
    <w:rsid w:val="00DB25DB"/>
    <w:rsid w:val="00E44245"/>
    <w:rsid w:val="00E471A5"/>
    <w:rsid w:val="00EB015C"/>
    <w:rsid w:val="00ED16E5"/>
    <w:rsid w:val="00EE197D"/>
    <w:rsid w:val="00FD44E9"/>
    <w:rsid w:val="052380A4"/>
    <w:rsid w:val="79DAA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347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character" w:styleId="Titlu1Caracter" w:customStyle="1">
    <w:name w:val="Titlu 1 Caracter"/>
    <w:basedOn w:val="Fontdeparagrafimplicit"/>
    <w:link w:val="Titlu1"/>
    <w:uiPriority w:val="9"/>
    <w:rsid w:val="00DB13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lu2Caracter" w:customStyle="1">
    <w:name w:val="Titlu 2 Caracter"/>
    <w:basedOn w:val="Fontdeparagrafimplicit"/>
    <w:link w:val="Titlu2"/>
    <w:uiPriority w:val="9"/>
    <w:semiHidden/>
    <w:rsid w:val="00DB13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lu3Caracter" w:customStyle="1">
    <w:name w:val="Titlu 3 Caracter"/>
    <w:basedOn w:val="Fontdeparagrafimplicit"/>
    <w:link w:val="Titlu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lu4Caracter" w:customStyle="1">
    <w:name w:val="Titlu 4 Caracter"/>
    <w:basedOn w:val="Fontdeparagrafimplicit"/>
    <w:link w:val="Titlu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styleId="Titlu5Caracter" w:customStyle="1">
    <w:name w:val="Titlu 5 Caracter"/>
    <w:basedOn w:val="Fontdeparagrafimplicit"/>
    <w:link w:val="Titlu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styleId="Titlu6Caracter" w:customStyle="1">
    <w:name w:val="Titlu 6 Caracter"/>
    <w:basedOn w:val="Fontdeparagrafimplicit"/>
    <w:link w:val="Titlu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styleId="Titlu7Caracter" w:customStyle="1">
    <w:name w:val="Titlu 7 Caracter"/>
    <w:basedOn w:val="Fontdeparagrafimplicit"/>
    <w:link w:val="Titlu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styleId="Titlu8Caracter" w:customStyle="1">
    <w:name w:val="Titlu 8 Caracter"/>
    <w:basedOn w:val="Fontdeparagrafimplicit"/>
    <w:link w:val="Titlu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styleId="Titlu9Caracter" w:customStyle="1">
    <w:name w:val="Titlu 9 Caracter"/>
    <w:basedOn w:val="Fontdeparagrafimplicit"/>
    <w:link w:val="Titlu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B134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uCaracter" w:customStyle="1">
    <w:name w:val="Titlu Caracter"/>
    <w:basedOn w:val="Fontdeparagrafimplicit"/>
    <w:link w:val="Titlu"/>
    <w:uiPriority w:val="10"/>
    <w:rsid w:val="00DB13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uCaracter" w:customStyle="1">
    <w:name w:val="Subtitlu Caracter"/>
    <w:basedOn w:val="Fontdeparagrafimplicit"/>
    <w:link w:val="Subtitlu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styleId="CitatCaracter" w:customStyle="1">
    <w:name w:val="Citat Caracter"/>
    <w:basedOn w:val="Fontdeparagrafimplicit"/>
    <w:link w:val="Citat"/>
    <w:uiPriority w:val="29"/>
    <w:rsid w:val="00DB134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B134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13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ntensCaracter" w:customStyle="1">
    <w:name w:val="Citat intens Caracter"/>
    <w:basedOn w:val="Fontdeparagrafimplicit"/>
    <w:link w:val="Citatintens"/>
    <w:uiPriority w:val="30"/>
    <w:rsid w:val="00DB134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Antet">
    <w:name w:val="header"/>
    <w:basedOn w:val="Normal"/>
    <w:link w:val="AntetCaracte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DB1347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DB1347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8ba75-9646-4fb1-ace3-6cae638b59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139A3D556C94FA805A48145408B46" ma:contentTypeVersion="10" ma:contentTypeDescription="Creați un document nou." ma:contentTypeScope="" ma:versionID="b070d08d4fab7985a9626005f93b2605">
  <xsd:schema xmlns:xsd="http://www.w3.org/2001/XMLSchema" xmlns:xs="http://www.w3.org/2001/XMLSchema" xmlns:p="http://schemas.microsoft.com/office/2006/metadata/properties" xmlns:ns2="f688ba75-9646-4fb1-ace3-6cae638b592d" targetNamespace="http://schemas.microsoft.com/office/2006/metadata/properties" ma:root="true" ma:fieldsID="eab7ab475e7cf44b5994edba55a44470" ns2:_="">
    <xsd:import namespace="f688ba75-9646-4fb1-ace3-6cae638b5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8ba75-9646-4fb1-ace3-6cae638b5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FCAB1-212F-430C-8197-BC05247A5442}">
  <ds:schemaRefs>
    <ds:schemaRef ds:uri="http://schemas.microsoft.com/office/2006/metadata/properties"/>
    <ds:schemaRef ds:uri="http://schemas.microsoft.com/office/infopath/2007/PartnerControls"/>
    <ds:schemaRef ds:uri="72554665-9b6d-49b0-9d2e-45bec38e7fec"/>
  </ds:schemaRefs>
</ds:datastoreItem>
</file>

<file path=customXml/itemProps2.xml><?xml version="1.0" encoding="utf-8"?>
<ds:datastoreItem xmlns:ds="http://schemas.openxmlformats.org/officeDocument/2006/customXml" ds:itemID="{BC0FC78C-C422-4208-9F89-B5087BAEE303}"/>
</file>

<file path=customXml/itemProps3.xml><?xml version="1.0" encoding="utf-8"?>
<ds:datastoreItem xmlns:ds="http://schemas.openxmlformats.org/officeDocument/2006/customXml" ds:itemID="{078F055F-346F-42EF-A850-CEB95EABC2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Claudia Sălceanu</cp:lastModifiedBy>
  <cp:revision>4</cp:revision>
  <dcterms:created xsi:type="dcterms:W3CDTF">2025-03-27T10:54:00Z</dcterms:created>
  <dcterms:modified xsi:type="dcterms:W3CDTF">2025-03-28T09:35:01Z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0x010100E27139A3D556C94FA805A48145408B46</vt:lpwstr>
  </property>
  <property fmtid="{D5CDD505-2E9C-101B-9397-08002B2CF9AE}" pid="3" name="MediaServiceImageTags">
    <vt:lpwstr/>
  </property>
</Properties>
</file>